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29" w:rsidRPr="0049358C" w:rsidRDefault="006C4129" w:rsidP="009563E8">
      <w:pPr>
        <w:ind w:left="5245"/>
      </w:pPr>
      <w:bookmarkStart w:id="0" w:name="_GoBack"/>
      <w:bookmarkEnd w:id="0"/>
      <w:r w:rsidRPr="0049358C">
        <w:t xml:space="preserve">Председателю призывной комиссии </w:t>
      </w:r>
    </w:p>
    <w:p w:rsidR="006C4129" w:rsidRPr="0049358C" w:rsidRDefault="006C4129" w:rsidP="009563E8">
      <w:pPr>
        <w:ind w:left="5245"/>
        <w:jc w:val="both"/>
      </w:pPr>
      <w:r w:rsidRPr="0049358C">
        <w:t xml:space="preserve">района Нагатино-Садовники </w:t>
      </w:r>
      <w:r>
        <w:t xml:space="preserve">             </w:t>
      </w:r>
      <w:r w:rsidRPr="0049358C">
        <w:t>города Москвы при отделе (объединенного) Военного комиссариата города Москвы по Даниловскому району города Москвы</w:t>
      </w:r>
    </w:p>
    <w:p w:rsidR="006C4129" w:rsidRPr="0049358C" w:rsidRDefault="006C4129" w:rsidP="009563E8">
      <w:pPr>
        <w:ind w:left="5245"/>
      </w:pPr>
      <w:r w:rsidRPr="0049358C">
        <w:t>от _______________________________</w:t>
      </w:r>
    </w:p>
    <w:p w:rsidR="006C4129" w:rsidRPr="0049358C" w:rsidRDefault="006C4129" w:rsidP="009563E8">
      <w:pPr>
        <w:ind w:left="5245"/>
      </w:pPr>
      <w:proofErr w:type="gramStart"/>
      <w:r w:rsidRPr="0049358C">
        <w:t>проживающего</w:t>
      </w:r>
      <w:proofErr w:type="gramEnd"/>
      <w:r w:rsidRPr="0049358C">
        <w:t xml:space="preserve"> по адресу: _____</w:t>
      </w:r>
      <w:r w:rsidR="009563E8">
        <w:t>___</w:t>
      </w:r>
      <w:r w:rsidRPr="0049358C">
        <w:t>___</w:t>
      </w:r>
    </w:p>
    <w:p w:rsidR="006C4129" w:rsidRPr="0049358C" w:rsidRDefault="006C4129" w:rsidP="009563E8">
      <w:pPr>
        <w:ind w:left="5245"/>
      </w:pPr>
      <w:r w:rsidRPr="0049358C">
        <w:t>_______________________________</w:t>
      </w:r>
      <w:r w:rsidR="009563E8">
        <w:t>___</w:t>
      </w:r>
    </w:p>
    <w:p w:rsidR="005F07CA" w:rsidRPr="009563E8" w:rsidRDefault="006C4129" w:rsidP="009563E8">
      <w:pPr>
        <w:pStyle w:val="1"/>
        <w:tabs>
          <w:tab w:val="left" w:pos="4536"/>
        </w:tabs>
        <w:ind w:firstLine="5245"/>
        <w:rPr>
          <w:sz w:val="24"/>
        </w:rPr>
      </w:pPr>
      <w:r w:rsidRPr="009563E8">
        <w:rPr>
          <w:sz w:val="24"/>
        </w:rPr>
        <w:t>тел.___________________________</w:t>
      </w:r>
      <w:r w:rsidR="009563E8">
        <w:rPr>
          <w:sz w:val="24"/>
        </w:rPr>
        <w:t>__</w:t>
      </w:r>
      <w:r w:rsidRPr="009563E8">
        <w:rPr>
          <w:sz w:val="24"/>
        </w:rPr>
        <w:t>_</w:t>
      </w:r>
    </w:p>
    <w:p w:rsidR="009563E8" w:rsidRDefault="009563E8" w:rsidP="005F07CA">
      <w:pPr>
        <w:pStyle w:val="a3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5F07CA" w:rsidRDefault="005F07CA" w:rsidP="005F07CA">
      <w:pPr>
        <w:pStyle w:val="a3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</w:p>
    <w:p w:rsidR="005F07CA" w:rsidRDefault="005F07CA" w:rsidP="009563E8">
      <w:pPr>
        <w:ind w:firstLine="851"/>
        <w:jc w:val="both"/>
      </w:pPr>
      <w:r>
        <w:t xml:space="preserve">Я, (фамилия, имя, отчество, год рождения), состою на воинском учете и являюсь призывником </w:t>
      </w:r>
      <w:r w:rsidR="009563E8">
        <w:t>отдела (объединенного) Военного комиссариата города Москвы по Даниловскому району города Москвы.</w:t>
      </w:r>
    </w:p>
    <w:p w:rsidR="005F07CA" w:rsidRDefault="005F07CA" w:rsidP="009563E8">
      <w:pPr>
        <w:widowControl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t xml:space="preserve">Прошу предоставить мне отсрочку от призыва на военную службу в связи с тем, что я </w:t>
      </w:r>
      <w:r>
        <w:rPr>
          <w:szCs w:val="20"/>
        </w:rPr>
        <w:t>являюсь опекуном (или попечителем) несовершеннолетнего родного брата (или несовершеннолетней родной сестры).</w:t>
      </w:r>
    </w:p>
    <w:p w:rsidR="005F07CA" w:rsidRDefault="005F07CA" w:rsidP="009563E8">
      <w:pPr>
        <w:widowControl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szCs w:val="20"/>
        </w:rPr>
        <w:t>Другие лица, обязанные по закону содержать моего несовершеннолетнего брата (или сестру) отсутствуют.</w:t>
      </w:r>
    </w:p>
    <w:p w:rsidR="005F07CA" w:rsidRDefault="005F07CA" w:rsidP="009563E8">
      <w:pPr>
        <w:ind w:firstLine="851"/>
        <w:jc w:val="both"/>
      </w:pPr>
      <w:r>
        <w:rPr>
          <w:szCs w:val="20"/>
        </w:rPr>
        <w:t xml:space="preserve">Данная отсрочка положена мне в соответствии со </w:t>
      </w:r>
      <w:r>
        <w:t xml:space="preserve">статьей 24 пункт 1 </w:t>
      </w:r>
      <w:proofErr w:type="gramStart"/>
      <w:r>
        <w:t>подпункт «б</w:t>
      </w:r>
      <w:proofErr w:type="gramEnd"/>
      <w:r>
        <w:t xml:space="preserve">.1» Федерального закона «О воинской обязанности и военной службе». </w:t>
      </w:r>
    </w:p>
    <w:p w:rsidR="005F07CA" w:rsidRDefault="005F07CA" w:rsidP="009563E8">
      <w:pPr>
        <w:widowControl w:val="0"/>
        <w:autoSpaceDE w:val="0"/>
        <w:autoSpaceDN w:val="0"/>
        <w:adjustRightInd w:val="0"/>
        <w:ind w:firstLine="851"/>
        <w:jc w:val="both"/>
        <w:rPr>
          <w:szCs w:val="20"/>
        </w:rPr>
      </w:pPr>
    </w:p>
    <w:p w:rsidR="005F07CA" w:rsidRDefault="005F07CA" w:rsidP="009563E8">
      <w:pPr>
        <w:widowControl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szCs w:val="20"/>
        </w:rPr>
        <w:t>Приложения:</w:t>
      </w:r>
    </w:p>
    <w:p w:rsidR="005F07CA" w:rsidRDefault="005F07CA" w:rsidP="009563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0"/>
        </w:rPr>
      </w:pPr>
      <w:r>
        <w:rPr>
          <w:szCs w:val="20"/>
        </w:rPr>
        <w:t>документ, устанавливающий опеку;</w:t>
      </w:r>
    </w:p>
    <w:p w:rsidR="005F07CA" w:rsidRPr="009563E8" w:rsidRDefault="005F07CA" w:rsidP="009563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0"/>
        </w:rPr>
      </w:pPr>
      <w:r w:rsidRPr="009563E8">
        <w:rPr>
          <w:szCs w:val="20"/>
        </w:rPr>
        <w:t>свидетельство о рождении гражданина, подлежащего призыву на военную</w:t>
      </w:r>
      <w:r w:rsidR="009563E8">
        <w:rPr>
          <w:szCs w:val="20"/>
        </w:rPr>
        <w:t xml:space="preserve"> с</w:t>
      </w:r>
      <w:r w:rsidRPr="009563E8">
        <w:rPr>
          <w:szCs w:val="20"/>
        </w:rPr>
        <w:t>лужбу;</w:t>
      </w:r>
    </w:p>
    <w:p w:rsidR="005F07CA" w:rsidRDefault="005F07CA" w:rsidP="009563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20"/>
        </w:rPr>
      </w:pPr>
      <w:r>
        <w:rPr>
          <w:szCs w:val="20"/>
        </w:rPr>
        <w:t>справка о составе семьи;</w:t>
      </w:r>
    </w:p>
    <w:p w:rsidR="005F07CA" w:rsidRDefault="005F07CA" w:rsidP="009563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20"/>
        </w:rPr>
      </w:pPr>
      <w:r>
        <w:rPr>
          <w:szCs w:val="20"/>
        </w:rPr>
        <w:t>свидетельство о рождении брата или сестры.</w:t>
      </w:r>
    </w:p>
    <w:p w:rsidR="005F07CA" w:rsidRPr="009563E8" w:rsidRDefault="005F07CA" w:rsidP="009563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0"/>
        </w:rPr>
      </w:pPr>
      <w:r w:rsidRPr="009563E8">
        <w:rPr>
          <w:szCs w:val="20"/>
        </w:rPr>
        <w:t xml:space="preserve">документы, подтверждающие отсутствие других лиц, по закону обязанных содержать несовершеннолетнего брата (или сестру),  (свидетельства о смерти родителей, документ о лишении родительских прав и др.) </w:t>
      </w:r>
    </w:p>
    <w:p w:rsidR="005F07CA" w:rsidRDefault="005F07CA" w:rsidP="009563E8">
      <w:pPr>
        <w:widowControl w:val="0"/>
        <w:autoSpaceDE w:val="0"/>
        <w:autoSpaceDN w:val="0"/>
        <w:adjustRightInd w:val="0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5F07CA" w:rsidRDefault="005F07CA" w:rsidP="009563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t xml:space="preserve">     </w:t>
      </w:r>
      <w:r>
        <w:rPr>
          <w:color w:val="000000"/>
        </w:rPr>
        <w:t> </w:t>
      </w:r>
    </w:p>
    <w:p w:rsidR="005F07CA" w:rsidRDefault="005F07CA" w:rsidP="009563E8">
      <w:pPr>
        <w:pStyle w:val="a3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  <w:lang w:val="ru-RU"/>
        </w:rPr>
        <w:t xml:space="preserve"> __________________</w:t>
      </w:r>
      <w:r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lang w:val="ru-RU"/>
        </w:rPr>
        <w:t xml:space="preserve"> _____________________</w:t>
      </w:r>
      <w:r>
        <w:rPr>
          <w:rFonts w:ascii="Times New Roman" w:hAnsi="Times New Roman" w:cs="Times New Roman"/>
          <w:color w:val="000000"/>
          <w:lang w:val="ru-RU"/>
        </w:rPr>
        <w:br/>
        <w:t xml:space="preserve">             подпись</w:t>
      </w:r>
      <w:r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  <w:lang w:val="ru-RU"/>
        </w:rPr>
        <w:t xml:space="preserve"> дата подачи заявления </w:t>
      </w:r>
    </w:p>
    <w:p w:rsidR="005F07CA" w:rsidRDefault="005F07CA" w:rsidP="009563E8">
      <w:pPr>
        <w:ind w:firstLine="851"/>
        <w:jc w:val="both"/>
        <w:rPr>
          <w:color w:val="000000"/>
        </w:rPr>
      </w:pPr>
    </w:p>
    <w:p w:rsidR="005F07CA" w:rsidRDefault="005F07CA" w:rsidP="009563E8">
      <w:pPr>
        <w:ind w:firstLine="851"/>
        <w:jc w:val="both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Пояснения:</w:t>
      </w:r>
    </w:p>
    <w:p w:rsidR="005F07CA" w:rsidRDefault="005F07CA" w:rsidP="009563E8">
      <w:pPr>
        <w:ind w:firstLine="851"/>
        <w:jc w:val="both"/>
      </w:pPr>
      <w:r>
        <w:rPr>
          <w:rStyle w:val="a4"/>
          <w:i w:val="0"/>
          <w:iCs w:val="0"/>
          <w:color w:val="000000"/>
        </w:rPr>
        <w:t xml:space="preserve">Необходимо сделать со всех требуемых документов ксерокопии (заверять у нотариуса их не надо). Отдавать в военный комиссариат нужно только ксерокопии, но подлинники всех документов необходимо иметь при себе и показать их при оформлении отсрочки. </w:t>
      </w:r>
      <w:r>
        <w:t>Заявление пишется в двух экземплярах:</w:t>
      </w:r>
      <w:r w:rsidR="009563E8">
        <w:t xml:space="preserve"> </w:t>
      </w:r>
      <w:r>
        <w:t>один экземпляр вместе с приложениями, подается заместителю председателя призывной комиссии (военкому Вашего военкомата);</w:t>
      </w:r>
      <w:r w:rsidR="009563E8">
        <w:t xml:space="preserve"> </w:t>
      </w:r>
      <w:r>
        <w:t xml:space="preserve">на втором экземпляре секретарь ставит подпись, входящий номер и дату, </w:t>
      </w:r>
      <w:r>
        <w:rPr>
          <w:color w:val="000000"/>
        </w:rPr>
        <w:t>т.е. регистрирует Ваше заявление (этот экземпляр остается у Вас).</w:t>
      </w:r>
    </w:p>
    <w:p w:rsidR="005F07CA" w:rsidRDefault="005F07CA" w:rsidP="009563E8">
      <w:pPr>
        <w:pStyle w:val="a5"/>
        <w:ind w:firstLine="851"/>
        <w:jc w:val="both"/>
      </w:pPr>
      <w:r>
        <w:t>Внимание: ежегодно в сентябре - октябре необходимо представлять в военный комиссариат справку о составе семьи.</w:t>
      </w:r>
    </w:p>
    <w:p w:rsidR="002C44E4" w:rsidRDefault="002C44E4" w:rsidP="009563E8">
      <w:pPr>
        <w:ind w:firstLine="851"/>
        <w:jc w:val="both"/>
      </w:pPr>
    </w:p>
    <w:sectPr w:rsidR="002C44E4">
      <w:pgSz w:w="11906" w:h="16838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0E3"/>
    <w:multiLevelType w:val="hybridMultilevel"/>
    <w:tmpl w:val="AFA86442"/>
    <w:lvl w:ilvl="0" w:tplc="557AA434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0341B"/>
    <w:multiLevelType w:val="hybridMultilevel"/>
    <w:tmpl w:val="428C5E84"/>
    <w:lvl w:ilvl="0" w:tplc="557AA434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A"/>
    <w:rsid w:val="000F7E31"/>
    <w:rsid w:val="0016640A"/>
    <w:rsid w:val="00233AEB"/>
    <w:rsid w:val="002710CA"/>
    <w:rsid w:val="002C44E4"/>
    <w:rsid w:val="002E2D93"/>
    <w:rsid w:val="00346876"/>
    <w:rsid w:val="0038424B"/>
    <w:rsid w:val="00395D70"/>
    <w:rsid w:val="003C6593"/>
    <w:rsid w:val="003E555E"/>
    <w:rsid w:val="00464B03"/>
    <w:rsid w:val="00476CDA"/>
    <w:rsid w:val="004920B6"/>
    <w:rsid w:val="004C5248"/>
    <w:rsid w:val="004D5987"/>
    <w:rsid w:val="005546BA"/>
    <w:rsid w:val="005572A9"/>
    <w:rsid w:val="005A3845"/>
    <w:rsid w:val="005E537E"/>
    <w:rsid w:val="005F07CA"/>
    <w:rsid w:val="005F6727"/>
    <w:rsid w:val="006054AE"/>
    <w:rsid w:val="0065233E"/>
    <w:rsid w:val="00672189"/>
    <w:rsid w:val="006B0243"/>
    <w:rsid w:val="006C4129"/>
    <w:rsid w:val="006D2A01"/>
    <w:rsid w:val="00825CDA"/>
    <w:rsid w:val="00836A6A"/>
    <w:rsid w:val="00846A6B"/>
    <w:rsid w:val="00930BB2"/>
    <w:rsid w:val="009563E8"/>
    <w:rsid w:val="009B5739"/>
    <w:rsid w:val="00A2123A"/>
    <w:rsid w:val="00A84D14"/>
    <w:rsid w:val="00AD3CE4"/>
    <w:rsid w:val="00AF16A2"/>
    <w:rsid w:val="00AF35BE"/>
    <w:rsid w:val="00B275E7"/>
    <w:rsid w:val="00C7148C"/>
    <w:rsid w:val="00DC4405"/>
    <w:rsid w:val="00E805F1"/>
    <w:rsid w:val="00F33BCE"/>
    <w:rsid w:val="00F7515A"/>
    <w:rsid w:val="00FD1E8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7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7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5F07C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a4">
    <w:name w:val="Emphasis"/>
    <w:basedOn w:val="a0"/>
    <w:qFormat/>
    <w:rsid w:val="005F07CA"/>
    <w:rPr>
      <w:i/>
      <w:iCs/>
    </w:rPr>
  </w:style>
  <w:style w:type="paragraph" w:styleId="a5">
    <w:name w:val="Body Text"/>
    <w:basedOn w:val="a"/>
    <w:link w:val="a6"/>
    <w:rsid w:val="005F07CA"/>
    <w:pPr>
      <w:widowControl w:val="0"/>
      <w:autoSpaceDE w:val="0"/>
      <w:autoSpaceDN w:val="0"/>
      <w:adjustRightInd w:val="0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5F07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5F07CA"/>
    <w:rPr>
      <w:sz w:val="28"/>
    </w:rPr>
  </w:style>
  <w:style w:type="character" w:customStyle="1" w:styleId="20">
    <w:name w:val="Основной текст 2 Знак"/>
    <w:basedOn w:val="a0"/>
    <w:link w:val="2"/>
    <w:rsid w:val="005F07C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7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7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5F07C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a4">
    <w:name w:val="Emphasis"/>
    <w:basedOn w:val="a0"/>
    <w:qFormat/>
    <w:rsid w:val="005F07CA"/>
    <w:rPr>
      <w:i/>
      <w:iCs/>
    </w:rPr>
  </w:style>
  <w:style w:type="paragraph" w:styleId="a5">
    <w:name w:val="Body Text"/>
    <w:basedOn w:val="a"/>
    <w:link w:val="a6"/>
    <w:rsid w:val="005F07CA"/>
    <w:pPr>
      <w:widowControl w:val="0"/>
      <w:autoSpaceDE w:val="0"/>
      <w:autoSpaceDN w:val="0"/>
      <w:adjustRightInd w:val="0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5F07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5F07CA"/>
    <w:rPr>
      <w:sz w:val="28"/>
    </w:rPr>
  </w:style>
  <w:style w:type="character" w:customStyle="1" w:styleId="20">
    <w:name w:val="Основной текст 2 Знак"/>
    <w:basedOn w:val="a0"/>
    <w:link w:val="2"/>
    <w:rsid w:val="005F07C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2011-10-11T13:45:00Z</dcterms:created>
  <dcterms:modified xsi:type="dcterms:W3CDTF">2011-10-11T13:45:00Z</dcterms:modified>
</cp:coreProperties>
</file>